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78351B" w:rsidRDefault="0078351B" w:rsidP="0078351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2A4B1C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2EEDCD79" wp14:editId="73F070D2">
            <wp:extent cx="553444" cy="513913"/>
            <wp:effectExtent l="19050" t="0" r="0" b="0"/>
            <wp:docPr id="1" name="Рисунок 1" descr="C:\Users\carolina.eni\Desktop\anof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olina.eni\Desktop\anofm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048" cy="516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351B" w:rsidRPr="005548DA" w:rsidRDefault="0078351B" w:rsidP="0078351B">
      <w:pPr>
        <w:pStyle w:val="a3"/>
        <w:jc w:val="center"/>
        <w:rPr>
          <w:rFonts w:ascii="Times New Roman" w:hAnsi="Times New Roman" w:cs="Times New Roman"/>
          <w:b/>
          <w:sz w:val="20"/>
          <w:szCs w:val="28"/>
          <w:lang w:val="ro-RO"/>
        </w:rPr>
      </w:pPr>
    </w:p>
    <w:p w:rsidR="0078351B" w:rsidRDefault="0078351B" w:rsidP="0078351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proofErr w:type="spellStart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>Agenţia</w:t>
      </w:r>
      <w:proofErr w:type="spellEnd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proofErr w:type="spellStart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>Naţională</w:t>
      </w:r>
      <w:proofErr w:type="spellEnd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pentru Ocuparea </w:t>
      </w:r>
      <w:proofErr w:type="spellStart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>Forţei</w:t>
      </w:r>
      <w:proofErr w:type="spellEnd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de Muncă</w:t>
      </w:r>
    </w:p>
    <w:p w:rsidR="0078351B" w:rsidRDefault="0078351B" w:rsidP="0078351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315291" w:rsidRDefault="0078351B" w:rsidP="0078351B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953F96">
        <w:rPr>
          <w:rFonts w:ascii="Times New Roman" w:hAnsi="Times New Roman" w:cs="Times New Roman"/>
          <w:sz w:val="28"/>
          <w:szCs w:val="28"/>
          <w:lang w:val="ro-RO"/>
        </w:rPr>
        <w:t xml:space="preserve">Lista </w:t>
      </w:r>
      <w:r w:rsidR="00315291" w:rsidRPr="00953F96">
        <w:rPr>
          <w:rFonts w:ascii="Times New Roman" w:hAnsi="Times New Roman" w:cs="Times New Roman"/>
          <w:sz w:val="28"/>
          <w:szCs w:val="28"/>
          <w:lang w:val="ro-RO"/>
        </w:rPr>
        <w:t>candidaților</w:t>
      </w:r>
      <w:r w:rsidRPr="00953F96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315291" w:rsidRPr="00953F96">
        <w:rPr>
          <w:rFonts w:ascii="Times New Roman" w:hAnsi="Times New Roman" w:cs="Times New Roman"/>
          <w:sz w:val="28"/>
          <w:szCs w:val="28"/>
          <w:lang w:val="ro-RO"/>
        </w:rPr>
        <w:t>admiși</w:t>
      </w:r>
      <w:r w:rsidRPr="00953F96">
        <w:rPr>
          <w:rFonts w:ascii="Times New Roman" w:hAnsi="Times New Roman" w:cs="Times New Roman"/>
          <w:sz w:val="28"/>
          <w:szCs w:val="28"/>
          <w:lang w:val="ro-RO"/>
        </w:rPr>
        <w:t xml:space="preserve"> la co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ncursul pentru ocuparea </w:t>
      </w:r>
    </w:p>
    <w:p w:rsidR="0078351B" w:rsidRDefault="00315291" w:rsidP="0078351B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funcției</w:t>
      </w:r>
      <w:r w:rsidR="0078351B" w:rsidRPr="00953F96">
        <w:rPr>
          <w:rFonts w:ascii="Times New Roman" w:hAnsi="Times New Roman" w:cs="Times New Roman"/>
          <w:sz w:val="28"/>
          <w:szCs w:val="28"/>
          <w:lang w:val="ro-RO"/>
        </w:rPr>
        <w:t xml:space="preserve"> publice</w:t>
      </w:r>
      <w:r w:rsidR="0078351B">
        <w:rPr>
          <w:rFonts w:ascii="Times New Roman" w:hAnsi="Times New Roman" w:cs="Times New Roman"/>
          <w:sz w:val="28"/>
          <w:szCs w:val="28"/>
          <w:lang w:val="ro-RO"/>
        </w:rPr>
        <w:t xml:space="preserve"> vacante:</w:t>
      </w:r>
    </w:p>
    <w:p w:rsidR="0078351B" w:rsidRDefault="0078351B" w:rsidP="0078351B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</w:p>
    <w:p w:rsidR="0078351B" w:rsidRPr="0039462E" w:rsidRDefault="0078351B" w:rsidP="0078351B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21"/>
        <w:gridCol w:w="4282"/>
        <w:gridCol w:w="4467"/>
      </w:tblGrid>
      <w:tr w:rsidR="0078351B" w:rsidTr="00A97E6C">
        <w:tc>
          <w:tcPr>
            <w:tcW w:w="1321" w:type="dxa"/>
          </w:tcPr>
          <w:p w:rsidR="0078351B" w:rsidRPr="00B52FDE" w:rsidRDefault="0078351B" w:rsidP="00A97E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Nr. d/o</w:t>
            </w:r>
          </w:p>
        </w:tc>
        <w:tc>
          <w:tcPr>
            <w:tcW w:w="4282" w:type="dxa"/>
          </w:tcPr>
          <w:p w:rsidR="0078351B" w:rsidRPr="00B52FDE" w:rsidRDefault="0078351B" w:rsidP="00A97E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Nume, Prenume</w:t>
            </w:r>
          </w:p>
        </w:tc>
        <w:tc>
          <w:tcPr>
            <w:tcW w:w="4467" w:type="dxa"/>
          </w:tcPr>
          <w:p w:rsidR="0078351B" w:rsidRPr="00B52FDE" w:rsidRDefault="0078351B" w:rsidP="00A97E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Comentarii</w:t>
            </w:r>
          </w:p>
        </w:tc>
      </w:tr>
      <w:tr w:rsidR="00161CF0" w:rsidTr="00DA0EE8">
        <w:trPr>
          <w:trHeight w:val="1686"/>
        </w:trPr>
        <w:tc>
          <w:tcPr>
            <w:tcW w:w="5603" w:type="dxa"/>
            <w:gridSpan w:val="2"/>
          </w:tcPr>
          <w:p w:rsidR="00161CF0" w:rsidRDefault="00161CF0" w:rsidP="00A97E6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</w:pPr>
          </w:p>
          <w:p w:rsidR="00161CF0" w:rsidRDefault="00161CF0" w:rsidP="00A97E6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</w:pPr>
            <w:r w:rsidRPr="0039462E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>Specialist principal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>,</w:t>
            </w:r>
          </w:p>
          <w:p w:rsidR="00161CF0" w:rsidRDefault="00161CF0" w:rsidP="00A97E6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>Direcția generală ocuparea forței</w:t>
            </w:r>
          </w:p>
          <w:p w:rsidR="00161CF0" w:rsidRDefault="00161CF0" w:rsidP="00A97E6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o-MD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 xml:space="preserve"> de muncă Chișinău </w:t>
            </w:r>
          </w:p>
          <w:p w:rsidR="00161CF0" w:rsidRPr="005E6C6A" w:rsidRDefault="00161CF0" w:rsidP="00A97E6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  <w:lang w:val="ro-RO"/>
              </w:rPr>
            </w:pPr>
          </w:p>
        </w:tc>
        <w:tc>
          <w:tcPr>
            <w:tcW w:w="4467" w:type="dxa"/>
            <w:vMerge w:val="restart"/>
          </w:tcPr>
          <w:p w:rsidR="00161CF0" w:rsidRDefault="00161CF0" w:rsidP="00A97E6C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28"/>
                <w:lang w:val="ro-RO"/>
              </w:rPr>
            </w:pPr>
          </w:p>
          <w:p w:rsidR="00161CF0" w:rsidRDefault="00161CF0" w:rsidP="00A97E6C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28"/>
                <w:lang w:val="ro-RO"/>
              </w:rPr>
            </w:pPr>
            <w:r w:rsidRPr="005E6C6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 xml:space="preserve">Proba scrisă va avea loc la data de </w:t>
            </w:r>
            <w:r w:rsidR="00906DCB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09.03.</w:t>
            </w:r>
            <w:r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2023</w:t>
            </w:r>
            <w:r w:rsidRPr="005E6C6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 xml:space="preserve">, ora </w:t>
            </w:r>
            <w:r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10</w:t>
            </w:r>
            <w:r w:rsidRPr="005E6C6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.00,</w:t>
            </w:r>
          </w:p>
          <w:p w:rsidR="00161CF0" w:rsidRPr="005E6C6A" w:rsidRDefault="00161CF0" w:rsidP="00A97E6C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Agenți</w:t>
            </w:r>
            <w:r w:rsidR="00880998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 xml:space="preserve">a </w:t>
            </w:r>
            <w:r w:rsidRPr="005E6C6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Național</w:t>
            </w:r>
            <w:r w:rsidR="00880998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ă</w:t>
            </w:r>
            <w:r w:rsidRPr="005E6C6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 xml:space="preserve"> pentru Ocuparea Forței de Muncă,</w:t>
            </w:r>
          </w:p>
          <w:p w:rsidR="00880998" w:rsidRDefault="00161CF0" w:rsidP="00A97E6C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m</w:t>
            </w:r>
            <w:r w:rsidRPr="005E6C6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 xml:space="preserve">un. Chișinău, </w:t>
            </w:r>
          </w:p>
          <w:p w:rsidR="00880998" w:rsidRDefault="00161CF0" w:rsidP="00A97E6C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28"/>
                <w:lang w:val="ro-RO"/>
              </w:rPr>
            </w:pPr>
            <w:r w:rsidRPr="005E6C6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 xml:space="preserve">str. Vasile Alecsandri, 1, </w:t>
            </w:r>
          </w:p>
          <w:p w:rsidR="00161CF0" w:rsidRDefault="00161CF0" w:rsidP="00A97E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5E6C6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etajul VI</w:t>
            </w:r>
          </w:p>
          <w:p w:rsidR="00161CF0" w:rsidRDefault="00161CF0" w:rsidP="00A97E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616B9E" w:rsidTr="00B65B13">
        <w:trPr>
          <w:trHeight w:val="797"/>
        </w:trPr>
        <w:tc>
          <w:tcPr>
            <w:tcW w:w="1321" w:type="dxa"/>
          </w:tcPr>
          <w:p w:rsidR="00616B9E" w:rsidRPr="002A4B1C" w:rsidRDefault="00616B9E" w:rsidP="00616B9E">
            <w:pPr>
              <w:pStyle w:val="a3"/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1.</w:t>
            </w:r>
          </w:p>
        </w:tc>
        <w:tc>
          <w:tcPr>
            <w:tcW w:w="4282" w:type="dxa"/>
            <w:shd w:val="clear" w:color="auto" w:fill="FFFFFF" w:themeFill="background1"/>
          </w:tcPr>
          <w:p w:rsidR="00616B9E" w:rsidRPr="00616B9E" w:rsidRDefault="00906DCB" w:rsidP="00616B9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Sîrbu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Eugeniu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467" w:type="dxa"/>
            <w:vMerge/>
          </w:tcPr>
          <w:p w:rsidR="00616B9E" w:rsidRDefault="00616B9E" w:rsidP="00616B9E">
            <w:pPr>
              <w:pStyle w:val="a3"/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</w:tbl>
    <w:p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8"/>
          <w:lang w:val="ro-RO"/>
        </w:rPr>
      </w:pPr>
    </w:p>
    <w:p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8"/>
          <w:lang w:val="ro-RO"/>
        </w:rPr>
      </w:pPr>
      <w:bookmarkStart w:id="0" w:name="_GoBack"/>
      <w:bookmarkEnd w:id="0"/>
    </w:p>
    <w:sectPr w:rsidR="0078351B" w:rsidSect="005548DA">
      <w:pgSz w:w="12240" w:h="15840" w:code="1"/>
      <w:pgMar w:top="54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F7A"/>
    <w:rsid w:val="00161CF0"/>
    <w:rsid w:val="001971E9"/>
    <w:rsid w:val="001B1AAD"/>
    <w:rsid w:val="001B4BB3"/>
    <w:rsid w:val="001E0C5F"/>
    <w:rsid w:val="00242F7A"/>
    <w:rsid w:val="00315291"/>
    <w:rsid w:val="003819A7"/>
    <w:rsid w:val="00616B9E"/>
    <w:rsid w:val="0073386E"/>
    <w:rsid w:val="0078351B"/>
    <w:rsid w:val="00880998"/>
    <w:rsid w:val="00906DCB"/>
    <w:rsid w:val="009A7F6D"/>
    <w:rsid w:val="00A329AA"/>
    <w:rsid w:val="00BE1B86"/>
    <w:rsid w:val="00D2147B"/>
    <w:rsid w:val="00D926AD"/>
    <w:rsid w:val="00DA0EE8"/>
    <w:rsid w:val="00EE3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47DAC"/>
  <w15:chartTrackingRefBased/>
  <w15:docId w15:val="{B87F1105-0A0C-4B2A-AB51-813C90BAB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351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351B"/>
    <w:pPr>
      <w:spacing w:after="0" w:line="240" w:lineRule="auto"/>
    </w:pPr>
  </w:style>
  <w:style w:type="table" w:styleId="a4">
    <w:name w:val="Table Grid"/>
    <w:basedOn w:val="a1"/>
    <w:uiPriority w:val="59"/>
    <w:rsid w:val="00783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B1A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B1A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Voinscaia</dc:creator>
  <cp:keywords/>
  <dc:description/>
  <cp:lastModifiedBy>Svetlana Voinscaia</cp:lastModifiedBy>
  <cp:revision>23</cp:revision>
  <cp:lastPrinted>2023-03-02T10:50:00Z</cp:lastPrinted>
  <dcterms:created xsi:type="dcterms:W3CDTF">2021-11-02T13:14:00Z</dcterms:created>
  <dcterms:modified xsi:type="dcterms:W3CDTF">2023-03-02T10:51:00Z</dcterms:modified>
</cp:coreProperties>
</file>